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99" w:rsidRPr="008A1299" w:rsidRDefault="008A1299" w:rsidP="008A129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A1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«На все 100!»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онлайн-к</w:t>
      </w:r>
      <w:r w:rsidRPr="008A1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онсультация по подготовке к ЕГЭ-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</w:t>
      </w:r>
    </w:p>
    <w:p w:rsid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Разработчики контрольных измерительных материалов ЕГЭ из Федерального института педагогических измерений (ФИПИ) в октябре вновь проведут серию онлайн-консультаций «На все 100!» для будущих участников экзаменов и преподавателей школ.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В 2022 году во всех учебных предметах, кроме информатики, которая была переведена в компьютерный формат в 2021 году, произойдут изменения структуры контрольных измерительных материалов (КИМ), в них включены новые модели заданий на применение предметных знаний.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В ходе онлайн-консультаций все участники ЕГЭ и педагоги смогут в простой и доступной форме получить информацию об экзаменационных материалах ЕГЭ 2022 года: какова структура и содержание экзаменационной работы, какие изменения в нее внесены, на какие задания стоит обратить особое внимание и как правильно выстроить работу по подготовке к ЕГЭ, как избежать типичных ошибок и правильно пользоваться доступными ресурсами для подготовки.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 xml:space="preserve">Консультации стартуют 4 октября. В течение месяца выпускники смогут получить информацию о подготовке к ЕГЭ по всем предметам, а также итоговому сочинению. </w:t>
      </w:r>
      <w:r w:rsidRPr="00BF31EE">
        <w:rPr>
          <w:b/>
          <w:sz w:val="28"/>
          <w:szCs w:val="28"/>
        </w:rPr>
        <w:t>Консультации будут транслироваться в онлайн-режиме на странице Рособрнадзора в социальной сети «</w:t>
      </w:r>
      <w:proofErr w:type="spellStart"/>
      <w:r w:rsidRPr="00BF31EE">
        <w:rPr>
          <w:b/>
          <w:sz w:val="28"/>
          <w:szCs w:val="28"/>
        </w:rPr>
        <w:t>ВКонтакте</w:t>
      </w:r>
      <w:proofErr w:type="spellEnd"/>
      <w:r w:rsidRPr="00BF31EE">
        <w:rPr>
          <w:b/>
          <w:sz w:val="28"/>
          <w:szCs w:val="28"/>
        </w:rPr>
        <w:t xml:space="preserve">» и на </w:t>
      </w:r>
      <w:proofErr w:type="spellStart"/>
      <w:r w:rsidRPr="00BF31EE">
        <w:rPr>
          <w:b/>
          <w:sz w:val="28"/>
          <w:szCs w:val="28"/>
        </w:rPr>
        <w:t>YouTube</w:t>
      </w:r>
      <w:proofErr w:type="spellEnd"/>
      <w:r w:rsidRPr="00BF31EE">
        <w:rPr>
          <w:b/>
          <w:sz w:val="28"/>
          <w:szCs w:val="28"/>
        </w:rPr>
        <w:t>.</w:t>
      </w:r>
    </w:p>
    <w:p w:rsidR="00BF31EE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В соцсети «</w:t>
      </w:r>
      <w:proofErr w:type="spellStart"/>
      <w:r w:rsidRPr="008A1299">
        <w:rPr>
          <w:sz w:val="28"/>
          <w:szCs w:val="28"/>
        </w:rPr>
        <w:t>ВКонтакте</w:t>
      </w:r>
      <w:proofErr w:type="spellEnd"/>
      <w:r w:rsidRPr="008A1299">
        <w:rPr>
          <w:sz w:val="28"/>
          <w:szCs w:val="28"/>
        </w:rPr>
        <w:t xml:space="preserve">» все желающие получат уникальную возможность напрямую задать свои вопросы разработчикам экзаменационных материалов и получить ответы в онлайн-режиме из первых рук. </w:t>
      </w:r>
    </w:p>
    <w:p w:rsidR="008A1299" w:rsidRPr="008A1299" w:rsidRDefault="00BF31EE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8A1299" w:rsidRPr="008A1299">
        <w:rPr>
          <w:sz w:val="28"/>
          <w:szCs w:val="28"/>
        </w:rPr>
        <w:t xml:space="preserve"> видеозаписи консультаций будут опубликованы на интернет-ресурсах Рособрнадзора и ФИПИ.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Расписание консультаций: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4 октября в 15:00 – подготовка к ЕГЭ по географии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5 октября в 15:00 – подготовка к ЕГЭ по биологии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7 октября в 14:00 – подготовка к ЕГЭ по обществознанию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7 октября в 16:00 – подготовка к ЕГЭ по физике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8 октября в 14:00 – подготовка к ЕГЭ по математике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8 октября в 16:00 – подготовка к ЕГЭ по химии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14 октября в 15:00 – подготовка к ЕГЭ по истории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15 октября в 15:00 – подготовка к ЕГЭ по русскому языку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18 октября в 15:00 – подготовка к ЕГЭ по литературе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19 октября в 15:00 – подготовка к итоговому сочинению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21 октября в 15:00 – подготовка к ЕГЭ по информатике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b/>
          <w:sz w:val="28"/>
          <w:szCs w:val="28"/>
        </w:rPr>
        <w:t>22 октября в 15:00 – подготовка к ЕГЭ по иностранным языкам</w:t>
      </w: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BA4" w:rsidRPr="005D7598" w:rsidRDefault="008C7BA4" w:rsidP="005D7598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На все 100!" - онлайн-к</w:t>
      </w:r>
      <w:r w:rsidRPr="005D75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онсультация по подготовке к ЕГЭ-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</w:t>
      </w:r>
    </w:p>
    <w:p w:rsidR="008C7BA4" w:rsidRPr="008C7BA4" w:rsidRDefault="008C7BA4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10410" w:type="dxa"/>
        <w:tblInd w:w="-459" w:type="dxa"/>
        <w:tblLook w:val="04A0" w:firstRow="1" w:lastRow="0" w:firstColumn="1" w:lastColumn="0" w:noHBand="0" w:noVBand="1"/>
      </w:tblPr>
      <w:tblGrid>
        <w:gridCol w:w="2349"/>
        <w:gridCol w:w="6160"/>
        <w:gridCol w:w="2021"/>
      </w:tblGrid>
      <w:tr w:rsidR="00D23253" w:rsidRPr="00DB572B" w:rsidTr="00C27FD5">
        <w:tc>
          <w:tcPr>
            <w:tcW w:w="2229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160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2021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Ведущий</w:t>
            </w:r>
          </w:p>
        </w:tc>
      </w:tr>
      <w:tr w:rsidR="00D23253" w:rsidRPr="00247279" w:rsidTr="00C27FD5">
        <w:tc>
          <w:tcPr>
            <w:tcW w:w="2229" w:type="dxa"/>
          </w:tcPr>
          <w:p w:rsidR="00D23253" w:rsidRPr="008A1299" w:rsidRDefault="00D23253" w:rsidP="0024727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160" w:type="dxa"/>
          </w:tcPr>
          <w:p w:rsidR="00D23253" w:rsidRDefault="002A63CB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A288E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https://www.youtube.com/watch?v=7Y4TWpqNl0E</w:t>
              </w:r>
            </w:hyperlink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8E" w:rsidRDefault="002A63CB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288E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https://vk.com/videos-36510627?z=video-36510627_456239708%2Fclub36510627%2Fpl_-36510627_-2</w:t>
              </w:r>
            </w:hyperlink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10" w:rsidRPr="00247279" w:rsidRDefault="00253F10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23253" w:rsidRPr="00247279" w:rsidRDefault="008F6AD8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Р</w:t>
            </w:r>
            <w:r w:rsidR="00D23253" w:rsidRPr="0024727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 xml:space="preserve">уководитель комиссии по разработке контрольных измерительных материалов ЕГЭ по географии, доктор педагогических наук, профессор Александр </w:t>
            </w:r>
            <w:proofErr w:type="spellStart"/>
            <w:r w:rsidR="00D23253" w:rsidRPr="0024727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Лобжанидзе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160" w:type="dxa"/>
          </w:tcPr>
          <w:p w:rsidR="008A1299" w:rsidRDefault="002A63CB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6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https://www.youtube.com/watch?v=hz6mVUH8PA0</w:t>
              </w:r>
            </w:hyperlink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A63CB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7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https://vk.com/videos-36510627?z=video-36510627_456239709%2Fclub36510627%2Fpl_-36510627_-2</w:t>
              </w:r>
            </w:hyperlink>
          </w:p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72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руководителя комиссии по разработке контрольных измерительных материалов ЕГЭ по биологии, кандидат биологических наук Андрей Максимов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160" w:type="dxa"/>
          </w:tcPr>
          <w:p w:rsidR="008A1299" w:rsidRDefault="002A63CB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8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https://www.youtube.com/watch?v=dMwuL7iaslc</w:t>
              </w:r>
            </w:hyperlink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A63CB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9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https://vk.com/videos-36510627?z=video-36510627_456239710%2Fclub36510627%2Fpl_-36510627_-2</w:t>
              </w:r>
            </w:hyperlink>
          </w:p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уководитель комиссии по разработке КИМ ЕГЭ по обществознанию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кандидат педагогических наук 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160" w:type="dxa"/>
          </w:tcPr>
          <w:p w:rsidR="008A1299" w:rsidRDefault="002A63CB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A1299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https://www.youtube.com/watch?v=H5XxtdeN8IE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99" w:rsidRDefault="002A63CB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A1299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https://vk.com/videos-36510627?z=video-36510627_456239711%2Fclub36510627%2Fpl_-36510627_-2</w:t>
              </w:r>
            </w:hyperlink>
          </w:p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8F6AD8" w:rsidRDefault="008A1299" w:rsidP="008F6AD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комиссии по разработке КИМ ЕГЭ по физике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идат физико-математических наук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Стрыгин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60" w:type="dxa"/>
          </w:tcPr>
          <w:p w:rsidR="008A1299" w:rsidRDefault="002A63CB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2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https://www.youtube.com/watch?v=Qx0kSP709I4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A63CB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3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https://vk.com/videos-36510627?z=video-36510627_456239712%2Fclub36510627%2Fpl_-36510627_-2</w:t>
              </w:r>
            </w:hyperlink>
          </w:p>
          <w:p w:rsidR="008A129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A63CB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4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https://www.youtube.com/watch?v=6qVeS18VB2Q</w:t>
              </w:r>
            </w:hyperlink>
          </w:p>
          <w:p w:rsidR="008A1299" w:rsidRPr="0024727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2472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уководитель комиссии по разработке КИМ ЕГЭ по математике, кандидат физико-математических 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наук Иван Ященко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6160" w:type="dxa"/>
          </w:tcPr>
          <w:p w:rsidR="008A1299" w:rsidRDefault="002A63CB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5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https://www.youtube.com/watch?v=UAu-Od-vsrE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A63CB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6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https://vk.com/videos-36510627?z=video-36510627_456239713%2Fclub36510627%2Fpl_-36510627_-2</w:t>
              </w:r>
            </w:hyperlink>
          </w:p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комиссии по разработке контрольных измерительных материалов ЕГЭ по химии, кандидат педагогических наук Дмитрий </w:t>
            </w:r>
            <w:proofErr w:type="spellStart"/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Добротин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160" w:type="dxa"/>
          </w:tcPr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</w:t>
            </w:r>
          </w:p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языки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C7BA4" w:rsidRDefault="008C7BA4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BA4" w:rsidRDefault="008C7BA4"/>
    <w:p w:rsidR="008C7BA4" w:rsidRDefault="008C7BA4"/>
    <w:p w:rsidR="008C7BA4" w:rsidRDefault="008C7BA4"/>
    <w:sectPr w:rsidR="008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C0"/>
    <w:rsid w:val="00126659"/>
    <w:rsid w:val="00155ECF"/>
    <w:rsid w:val="001A288E"/>
    <w:rsid w:val="00247279"/>
    <w:rsid w:val="00252C0A"/>
    <w:rsid w:val="00253F10"/>
    <w:rsid w:val="002A63CB"/>
    <w:rsid w:val="002A6E14"/>
    <w:rsid w:val="00391062"/>
    <w:rsid w:val="00445F9F"/>
    <w:rsid w:val="004B5FAE"/>
    <w:rsid w:val="004E73C0"/>
    <w:rsid w:val="0052652B"/>
    <w:rsid w:val="005D7598"/>
    <w:rsid w:val="008030E6"/>
    <w:rsid w:val="008A1299"/>
    <w:rsid w:val="008C7BA4"/>
    <w:rsid w:val="008F6AD8"/>
    <w:rsid w:val="009F7F3F"/>
    <w:rsid w:val="00A722E5"/>
    <w:rsid w:val="00BF31EE"/>
    <w:rsid w:val="00C27FD5"/>
    <w:rsid w:val="00D23253"/>
    <w:rsid w:val="00DB572B"/>
    <w:rsid w:val="00E437B3"/>
    <w:rsid w:val="00E52EEE"/>
    <w:rsid w:val="00F173DF"/>
    <w:rsid w:val="00F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8A31-7202-46C1-B8D4-0307D50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0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wuL7iaslc" TargetMode="External"/><Relationship Id="rId13" Type="http://schemas.openxmlformats.org/officeDocument/2006/relationships/hyperlink" Target="https://vk.com/videos-36510627?z=video-36510627_456239712%2Fclub36510627%2Fpl_-36510627_-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s-36510627?z=video-36510627_456239709%2Fclub36510627%2Fpl_-36510627_-2" TargetMode="External"/><Relationship Id="rId12" Type="http://schemas.openxmlformats.org/officeDocument/2006/relationships/hyperlink" Target="https://www.youtube.com/watch?v=Qx0kSP709I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videos-36510627?z=video-36510627_456239713%2Fclub36510627%2Fpl_-36510627_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6mVUH8PA0" TargetMode="External"/><Relationship Id="rId11" Type="http://schemas.openxmlformats.org/officeDocument/2006/relationships/hyperlink" Target="https://vk.com/videos-36510627?z=video-36510627_456239711%2Fclub36510627%2Fpl_-36510627_-2" TargetMode="External"/><Relationship Id="rId5" Type="http://schemas.openxmlformats.org/officeDocument/2006/relationships/hyperlink" Target="https://vk.com/videos-36510627?z=video-36510627_456239708%2Fclub36510627%2Fpl_-36510627_-2" TargetMode="External"/><Relationship Id="rId15" Type="http://schemas.openxmlformats.org/officeDocument/2006/relationships/hyperlink" Target="https://www.youtube.com/watch?v=UAu-Od-vsrE" TargetMode="External"/><Relationship Id="rId10" Type="http://schemas.openxmlformats.org/officeDocument/2006/relationships/hyperlink" Target="https://www.youtube.com/watch?v=H5XxtdeN8IE" TargetMode="External"/><Relationship Id="rId4" Type="http://schemas.openxmlformats.org/officeDocument/2006/relationships/hyperlink" Target="https://www.youtube.com/watch?v=7Y4TWpqNl0E" TargetMode="External"/><Relationship Id="rId9" Type="http://schemas.openxmlformats.org/officeDocument/2006/relationships/hyperlink" Target="https://vk.com/videos-36510627?z=video-36510627_456239710%2Fclub36510627%2Fpl_-36510627_-2" TargetMode="External"/><Relationship Id="rId14" Type="http://schemas.openxmlformats.org/officeDocument/2006/relationships/hyperlink" Target="https://www.youtube.com/watch?v=6qVeS18VB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2021-10-14T06:30:00Z</dcterms:created>
  <dcterms:modified xsi:type="dcterms:W3CDTF">2021-10-14T06:30:00Z</dcterms:modified>
</cp:coreProperties>
</file>